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F83A" w14:textId="77777777" w:rsidR="00D25107" w:rsidRPr="00036CC7" w:rsidRDefault="00EC5011" w:rsidP="00D25107">
      <w:pPr>
        <w:rPr>
          <w:b/>
        </w:rPr>
      </w:pPr>
      <w:bookmarkStart w:id="0" w:name="_Hlk525421178"/>
      <w:r w:rsidRPr="00036CC7">
        <w:rPr>
          <w:b/>
        </w:rPr>
        <w:t xml:space="preserve">          </w:t>
      </w:r>
      <w:r w:rsidR="00D25107" w:rsidRPr="00036CC7">
        <w:rPr>
          <w:b/>
        </w:rPr>
        <w:t xml:space="preserve">                    </w:t>
      </w:r>
    </w:p>
    <w:p w14:paraId="0B27C3BB" w14:textId="09B068AF" w:rsidR="00D25107" w:rsidRPr="00036CC7" w:rsidRDefault="00D42A5D" w:rsidP="00D664D1">
      <w:pPr>
        <w:jc w:val="right"/>
        <w:rPr>
          <w:b/>
        </w:rPr>
      </w:pPr>
      <w:r w:rsidRPr="00036CC7">
        <w:rPr>
          <w:b/>
        </w:rPr>
        <w:t>... / … / 202</w:t>
      </w:r>
      <w:r w:rsidR="00523BAF">
        <w:rPr>
          <w:b/>
        </w:rPr>
        <w:t>6</w:t>
      </w:r>
    </w:p>
    <w:p w14:paraId="0F8C9DC0" w14:textId="77777777" w:rsidR="00020B87" w:rsidRPr="00036CC7" w:rsidRDefault="00020B87" w:rsidP="00020B87">
      <w:pPr>
        <w:rPr>
          <w:b/>
        </w:rPr>
      </w:pPr>
      <w:bookmarkStart w:id="1" w:name="_Hlk509301449"/>
    </w:p>
    <w:p w14:paraId="208C86CC" w14:textId="77777777" w:rsidR="00020B87" w:rsidRPr="00036CC7" w:rsidRDefault="00E0426C" w:rsidP="00D664D1">
      <w:pPr>
        <w:jc w:val="center"/>
        <w:rPr>
          <w:b/>
        </w:rPr>
      </w:pPr>
      <w:r w:rsidRPr="00036CC7">
        <w:rPr>
          <w:b/>
        </w:rPr>
        <w:t>İNSAN HAKLARI, YURTTAŞLIK VE DEMOKRASİ</w:t>
      </w:r>
      <w:r w:rsidR="00020B87" w:rsidRPr="00036CC7">
        <w:rPr>
          <w:b/>
        </w:rPr>
        <w:t xml:space="preserve"> DERSİ GÜNLÜK DERS PLANI</w:t>
      </w:r>
    </w:p>
    <w:p w14:paraId="4A1C14DA" w14:textId="77777777" w:rsidR="00706E39" w:rsidRPr="00036CC7" w:rsidRDefault="00706E39" w:rsidP="00706E39">
      <w:pPr>
        <w:jc w:val="center"/>
        <w:rPr>
          <w:b/>
        </w:rPr>
      </w:pPr>
      <w:r w:rsidRPr="00036CC7">
        <w:rPr>
          <w:b/>
        </w:rPr>
        <w:t xml:space="preserve">(HAFTA </w:t>
      </w:r>
      <w:proofErr w:type="gramStart"/>
      <w:r w:rsidR="00036CC7" w:rsidRPr="00036CC7">
        <w:rPr>
          <w:b/>
        </w:rPr>
        <w:t>28</w:t>
      </w:r>
      <w:r w:rsidR="00781D5C" w:rsidRPr="00036CC7">
        <w:rPr>
          <w:b/>
        </w:rPr>
        <w:t xml:space="preserve"> </w:t>
      </w:r>
      <w:r w:rsidRPr="00036CC7">
        <w:rPr>
          <w:b/>
        </w:rPr>
        <w:t>)</w:t>
      </w:r>
      <w:proofErr w:type="gramEnd"/>
    </w:p>
    <w:p w14:paraId="3258D9BF" w14:textId="77777777" w:rsidR="00020B87" w:rsidRPr="00036CC7" w:rsidRDefault="00020B87" w:rsidP="00020B87">
      <w:pPr>
        <w:tabs>
          <w:tab w:val="left" w:pos="1894"/>
        </w:tabs>
        <w:rPr>
          <w:b/>
        </w:rPr>
      </w:pPr>
      <w:r w:rsidRPr="00036CC7">
        <w:rPr>
          <w:b/>
        </w:rPr>
        <w:tab/>
      </w:r>
    </w:p>
    <w:p w14:paraId="15A6331B" w14:textId="77777777" w:rsidR="00E251B6" w:rsidRPr="00036CC7" w:rsidRDefault="00E251B6" w:rsidP="00E251B6">
      <w:pPr>
        <w:rPr>
          <w:b/>
        </w:rPr>
      </w:pPr>
      <w:bookmarkStart w:id="2" w:name="_Hlk509301420"/>
      <w:r w:rsidRPr="00036C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36CC7" w14:paraId="376EA9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3478F" w14:textId="77777777" w:rsidR="00E251B6" w:rsidRPr="00036CC7" w:rsidRDefault="00E251B6" w:rsidP="00042BEA">
            <w:pPr>
              <w:spacing w:line="220" w:lineRule="exact"/>
            </w:pPr>
            <w:bookmarkStart w:id="3" w:name="_Hlk525421145"/>
            <w:r w:rsidRPr="00036C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D0DFF" w14:textId="77777777" w:rsidR="00E251B6" w:rsidRPr="00036CC7" w:rsidRDefault="00E251B6" w:rsidP="00042BEA">
            <w:pPr>
              <w:spacing w:line="220" w:lineRule="exact"/>
            </w:pPr>
            <w:r w:rsidRPr="00036CC7">
              <w:t>40</w:t>
            </w:r>
            <w:r w:rsidR="00706E39" w:rsidRPr="00036CC7">
              <w:t xml:space="preserve"> </w:t>
            </w:r>
            <w:r w:rsidR="003972B6" w:rsidRPr="00036CC7">
              <w:t>+ 40</w:t>
            </w:r>
          </w:p>
        </w:tc>
      </w:tr>
      <w:tr w:rsidR="004C4AB5" w:rsidRPr="00036CC7" w14:paraId="396A13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62F679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65C92" w14:textId="77777777" w:rsidR="00E251B6" w:rsidRPr="00036CC7" w:rsidRDefault="00E0426C" w:rsidP="00042BEA">
            <w:pPr>
              <w:tabs>
                <w:tab w:val="left" w:pos="284"/>
              </w:tabs>
              <w:spacing w:line="240" w:lineRule="exact"/>
            </w:pPr>
            <w:r w:rsidRPr="00036CC7">
              <w:t>İNSAN HAKLARI, YURTTAŞLIK VE DEMOKRASİ</w:t>
            </w:r>
          </w:p>
        </w:tc>
      </w:tr>
      <w:tr w:rsidR="004C4AB5" w:rsidRPr="00036CC7" w14:paraId="3BF3D2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DF800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FF417" w14:textId="77777777" w:rsidR="00E251B6" w:rsidRPr="00036CC7" w:rsidRDefault="00695825" w:rsidP="00042BEA">
            <w:pPr>
              <w:tabs>
                <w:tab w:val="left" w:pos="284"/>
              </w:tabs>
              <w:spacing w:line="240" w:lineRule="exact"/>
            </w:pPr>
            <w:r w:rsidRPr="00036CC7">
              <w:t>4</w:t>
            </w:r>
          </w:p>
        </w:tc>
      </w:tr>
      <w:tr w:rsidR="004C4AB5" w:rsidRPr="00036CC7" w14:paraId="5D3F7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EE9268" w14:textId="77777777" w:rsidR="00E251B6" w:rsidRPr="00036CC7" w:rsidRDefault="004948B7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ÜNİTE</w:t>
            </w:r>
            <w:r w:rsidR="00E251B6" w:rsidRPr="00036CC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352E2" w14:textId="77777777" w:rsidR="00E251B6" w:rsidRPr="00036CC7" w:rsidRDefault="00F22848" w:rsidP="00F22848">
            <w:pPr>
              <w:tabs>
                <w:tab w:val="left" w:pos="284"/>
              </w:tabs>
              <w:spacing w:line="240" w:lineRule="exact"/>
            </w:pPr>
            <w:r w:rsidRPr="00036CC7">
              <w:rPr>
                <w:b/>
              </w:rPr>
              <w:t>KURALLAR</w:t>
            </w:r>
          </w:p>
        </w:tc>
      </w:tr>
      <w:tr w:rsidR="004C4AB5" w:rsidRPr="00036CC7" w14:paraId="022132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6943D" w14:textId="77777777" w:rsidR="00706E39" w:rsidRPr="00036CC7" w:rsidRDefault="00E0426C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1DAE0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5F16A0BC" w14:textId="77777777" w:rsidR="00706E39" w:rsidRPr="00036CC7" w:rsidRDefault="00036CC7" w:rsidP="00036CC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4E9E08EB" w14:textId="77777777" w:rsidR="00E251B6" w:rsidRPr="00036CC7" w:rsidRDefault="00E251B6" w:rsidP="00E251B6">
      <w:pPr>
        <w:ind w:firstLine="180"/>
        <w:rPr>
          <w:b/>
        </w:rPr>
      </w:pPr>
    </w:p>
    <w:p w14:paraId="1FC8FF36" w14:textId="77777777" w:rsidR="00E251B6" w:rsidRPr="00036CC7" w:rsidRDefault="00E251B6" w:rsidP="00E251B6">
      <w:pPr>
        <w:ind w:firstLine="180"/>
        <w:rPr>
          <w:b/>
        </w:rPr>
      </w:pPr>
      <w:r w:rsidRPr="00036C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36CC7" w14:paraId="2D9856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6AF1" w14:textId="77777777" w:rsidR="00E06D98" w:rsidRPr="00036CC7" w:rsidRDefault="00E06D98" w:rsidP="00E06D98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A5D3" w14:textId="77777777" w:rsidR="00E06D98" w:rsidRPr="00036CC7" w:rsidRDefault="00510C8A" w:rsidP="009B7274">
            <w:r w:rsidRPr="00036CC7">
              <w:t>Y.4.5.4. Kuralların uygulanmasına katkı sağlar.</w:t>
            </w:r>
          </w:p>
        </w:tc>
      </w:tr>
      <w:tr w:rsidR="004C4AB5" w:rsidRPr="00036CC7" w14:paraId="4A1CC21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3F98D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 xml:space="preserve">ÖĞRENME-ÖĞRETME YÖNTEM </w:t>
            </w:r>
          </w:p>
          <w:p w14:paraId="0CF982CC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B8727" w14:textId="77777777" w:rsidR="00E06D98" w:rsidRPr="00036CC7" w:rsidRDefault="00E06D98" w:rsidP="00E06D98">
            <w:r w:rsidRPr="00036CC7">
              <w:t xml:space="preserve">Anlatım, </w:t>
            </w:r>
            <w:r w:rsidR="004948B7" w:rsidRPr="00036CC7">
              <w:t>beyin fırtınası, soru cevap</w:t>
            </w:r>
          </w:p>
        </w:tc>
      </w:tr>
      <w:tr w:rsidR="004C4AB5" w:rsidRPr="00036CC7" w14:paraId="7D51CA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F3E9B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218E03" w14:textId="77777777" w:rsidR="00E06D98" w:rsidRPr="00036CC7" w:rsidRDefault="00695825" w:rsidP="00E06D98">
            <w:r w:rsidRPr="00036CC7">
              <w:t xml:space="preserve">Bilgisayar, </w:t>
            </w:r>
            <w:r w:rsidR="004948B7" w:rsidRPr="00036CC7">
              <w:t>ders kitabı</w:t>
            </w:r>
          </w:p>
        </w:tc>
      </w:tr>
      <w:tr w:rsidR="004C4AB5" w:rsidRPr="00036CC7" w14:paraId="3DC307D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CFA06C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4A2D92" w14:textId="77777777" w:rsidR="00E06D98" w:rsidRPr="00036C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CC7">
              <w:t>Sınıf</w:t>
            </w:r>
          </w:p>
        </w:tc>
      </w:tr>
      <w:tr w:rsidR="004C4AB5" w:rsidRPr="00036CC7" w14:paraId="3942AD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FA53A" w14:textId="77777777" w:rsidR="00E06D98" w:rsidRPr="00036CC7" w:rsidRDefault="00E06D98" w:rsidP="00E06D98">
            <w:pPr>
              <w:jc w:val="center"/>
            </w:pPr>
            <w:r w:rsidRPr="00036CC7">
              <w:rPr>
                <w:b/>
              </w:rPr>
              <w:t>ETKİNLİK SÜRECİ</w:t>
            </w:r>
          </w:p>
        </w:tc>
      </w:tr>
      <w:tr w:rsidR="004C4AB5" w:rsidRPr="00036CC7" w14:paraId="692C84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8F659" w14:textId="77777777" w:rsidR="00D42A5D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036CC7">
              <w:rPr>
                <w:rStyle w:val="fontstyle01"/>
                <w:rFonts w:ascii="Times New Roman" w:hAnsi="Times New Roman"/>
                <w:sz w:val="20"/>
                <w:szCs w:val="20"/>
              </w:rPr>
              <w:t>5.Ünite de öğrenilen konular tekrar edilir.</w:t>
            </w:r>
          </w:p>
          <w:p w14:paraId="630F9DFB" w14:textId="77777777" w:rsidR="00036CC7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36CC7">
              <w:rPr>
                <w:iCs/>
                <w:color w:val="404040" w:themeColor="text1" w:themeTint="BF"/>
              </w:rPr>
              <w:t>Ünite Değerlendirme Çalışmaları” (Sayfa 82)</w:t>
            </w:r>
          </w:p>
        </w:tc>
      </w:tr>
      <w:tr w:rsidR="004C4AB5" w:rsidRPr="00036CC7" w14:paraId="795EE8D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DEF059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Grupla Öğrenme Etkinlikleri</w:t>
            </w:r>
          </w:p>
          <w:p w14:paraId="62B77D3E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4C978E" w14:textId="77777777" w:rsidR="00E06D98" w:rsidRPr="00036CC7" w:rsidRDefault="00E06D98" w:rsidP="00E06D98"/>
        </w:tc>
      </w:tr>
    </w:tbl>
    <w:p w14:paraId="49187506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4A4E421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36CC7" w14:paraId="0109D3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496CAE" w14:textId="77777777" w:rsidR="00E251B6" w:rsidRPr="00036CC7" w:rsidRDefault="00E251B6" w:rsidP="00042BEA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Ölçme-Değerlendirme:</w:t>
            </w:r>
          </w:p>
          <w:p w14:paraId="16DB1546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BCB89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3E4C2DF2" w14:textId="77777777" w:rsidR="00510C8A" w:rsidRPr="00036CC7" w:rsidRDefault="00036CC7" w:rsidP="00036CC7">
            <w:r w:rsidRPr="00036CC7">
              <w:rPr>
                <w:iCs/>
                <w:color w:val="404040" w:themeColor="text1" w:themeTint="BF"/>
              </w:rPr>
              <w:t>“Ünite Değerlendirme Çalışmaları” (Sayfa 82)</w:t>
            </w:r>
          </w:p>
          <w:p w14:paraId="0B8B7B67" w14:textId="77777777" w:rsidR="00E251B6" w:rsidRPr="00036CC7" w:rsidRDefault="00E251B6" w:rsidP="000472B7"/>
        </w:tc>
      </w:tr>
    </w:tbl>
    <w:p w14:paraId="710DECA1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3E3BC1F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36CC7" w14:paraId="684D82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8C1DAF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Planın Uygulanmasına </w:t>
            </w:r>
          </w:p>
          <w:p w14:paraId="3B5B81F7" w14:textId="77777777" w:rsidR="00E251B6" w:rsidRPr="00036CC7" w:rsidRDefault="00E251B6" w:rsidP="00042BEA">
            <w:r w:rsidRPr="00036C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5ADD5" w14:textId="77777777" w:rsidR="00036CC7" w:rsidRPr="00036CC7" w:rsidRDefault="00036CC7" w:rsidP="00036CC7"/>
          <w:p w14:paraId="493A9AB2" w14:textId="77777777" w:rsidR="00E251B6" w:rsidRPr="00036CC7" w:rsidRDefault="00E251B6" w:rsidP="00510C8A"/>
        </w:tc>
      </w:tr>
    </w:tbl>
    <w:p w14:paraId="0084ADFC" w14:textId="77777777" w:rsidR="00020B87" w:rsidRPr="00036CC7" w:rsidRDefault="00E251B6" w:rsidP="00020B87">
      <w:pPr>
        <w:rPr>
          <w:b/>
        </w:rPr>
      </w:pP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</w:p>
    <w:p w14:paraId="7D135929" w14:textId="77777777" w:rsidR="00020B87" w:rsidRPr="00036CC7" w:rsidRDefault="00020B87" w:rsidP="00020B87">
      <w:pPr>
        <w:rPr>
          <w:b/>
        </w:rPr>
      </w:pPr>
    </w:p>
    <w:p w14:paraId="6A507813" w14:textId="77777777" w:rsidR="00354E35" w:rsidRPr="00036CC7" w:rsidRDefault="00354E3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……………………..</w:t>
      </w:r>
    </w:p>
    <w:p w14:paraId="2C1B51C9" w14:textId="77777777" w:rsidR="00020B87" w:rsidRPr="00036CC7" w:rsidRDefault="0069582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4</w:t>
      </w:r>
      <w:r w:rsidR="00354E35" w:rsidRPr="00036CC7">
        <w:rPr>
          <w:b/>
        </w:rPr>
        <w:t>/… Sınıf Öğretmeni</w:t>
      </w:r>
    </w:p>
    <w:p w14:paraId="2F1D608A" w14:textId="77777777" w:rsidR="00020B87" w:rsidRPr="00036CC7" w:rsidRDefault="00020B87" w:rsidP="00020B87">
      <w:pPr>
        <w:tabs>
          <w:tab w:val="left" w:pos="3569"/>
        </w:tabs>
        <w:rPr>
          <w:b/>
        </w:rPr>
      </w:pPr>
    </w:p>
    <w:p w14:paraId="150D63C7" w14:textId="30B019A1" w:rsidR="00020B87" w:rsidRPr="00036CC7" w:rsidRDefault="00D42A5D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</w:t>
      </w:r>
      <w:proofErr w:type="gramStart"/>
      <w:r w:rsidRPr="00036CC7">
        <w:rPr>
          <w:b/>
        </w:rPr>
        <w:t>/….</w:t>
      </w:r>
      <w:proofErr w:type="gramEnd"/>
      <w:r w:rsidRPr="00036CC7">
        <w:rPr>
          <w:b/>
        </w:rPr>
        <w:t>/202</w:t>
      </w:r>
      <w:r w:rsidR="00523BAF">
        <w:rPr>
          <w:b/>
        </w:rPr>
        <w:t>6</w:t>
      </w:r>
    </w:p>
    <w:p w14:paraId="3DB9945F" w14:textId="77777777" w:rsidR="00D664D1" w:rsidRPr="00036CC7" w:rsidRDefault="00D664D1" w:rsidP="00354E35">
      <w:pPr>
        <w:tabs>
          <w:tab w:val="left" w:pos="3569"/>
        </w:tabs>
        <w:jc w:val="center"/>
        <w:rPr>
          <w:b/>
        </w:rPr>
      </w:pPr>
    </w:p>
    <w:p w14:paraId="137DDA81" w14:textId="77777777" w:rsidR="00354E35" w:rsidRPr="00036CC7" w:rsidRDefault="00354E35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………………………</w:t>
      </w:r>
    </w:p>
    <w:p w14:paraId="5E34401B" w14:textId="77777777" w:rsidR="00D664D1" w:rsidRPr="00036CC7" w:rsidRDefault="00020B87" w:rsidP="005A6033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 xml:space="preserve">Okul Müdürü </w:t>
      </w:r>
      <w:bookmarkEnd w:id="0"/>
      <w:bookmarkEnd w:id="1"/>
      <w:bookmarkEnd w:id="2"/>
    </w:p>
    <w:sectPr w:rsidR="00D664D1" w:rsidRPr="00036C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FDE3" w14:textId="77777777" w:rsidR="00B52196" w:rsidRDefault="00B52196" w:rsidP="00161E3C">
      <w:r>
        <w:separator/>
      </w:r>
    </w:p>
  </w:endnote>
  <w:endnote w:type="continuationSeparator" w:id="0">
    <w:p w14:paraId="3B3C136B" w14:textId="77777777" w:rsidR="00B52196" w:rsidRDefault="00B521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FE6D" w14:textId="77777777" w:rsidR="00B52196" w:rsidRDefault="00B52196" w:rsidP="00161E3C">
      <w:r>
        <w:separator/>
      </w:r>
    </w:p>
  </w:footnote>
  <w:footnote w:type="continuationSeparator" w:id="0">
    <w:p w14:paraId="1B04B6D6" w14:textId="77777777" w:rsidR="00B52196" w:rsidRDefault="00B521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632310">
    <w:abstractNumId w:val="32"/>
  </w:num>
  <w:num w:numId="2" w16cid:durableId="1145900347">
    <w:abstractNumId w:val="2"/>
  </w:num>
  <w:num w:numId="3" w16cid:durableId="36860332">
    <w:abstractNumId w:val="18"/>
  </w:num>
  <w:num w:numId="4" w16cid:durableId="1451516170">
    <w:abstractNumId w:val="22"/>
  </w:num>
  <w:num w:numId="5" w16cid:durableId="1822455518">
    <w:abstractNumId w:val="35"/>
  </w:num>
  <w:num w:numId="6" w16cid:durableId="1877499597">
    <w:abstractNumId w:val="34"/>
  </w:num>
  <w:num w:numId="7" w16cid:durableId="1476796176">
    <w:abstractNumId w:val="17"/>
  </w:num>
  <w:num w:numId="8" w16cid:durableId="1017274505">
    <w:abstractNumId w:val="28"/>
  </w:num>
  <w:num w:numId="9" w16cid:durableId="162166829">
    <w:abstractNumId w:val="27"/>
  </w:num>
  <w:num w:numId="10" w16cid:durableId="708336100">
    <w:abstractNumId w:val="25"/>
  </w:num>
  <w:num w:numId="11" w16cid:durableId="455685594">
    <w:abstractNumId w:val="5"/>
  </w:num>
  <w:num w:numId="12" w16cid:durableId="1034189243">
    <w:abstractNumId w:val="33"/>
  </w:num>
  <w:num w:numId="13" w16cid:durableId="1118766456">
    <w:abstractNumId w:val="9"/>
  </w:num>
  <w:num w:numId="14" w16cid:durableId="1754012700">
    <w:abstractNumId w:val="21"/>
  </w:num>
  <w:num w:numId="15" w16cid:durableId="1972126415">
    <w:abstractNumId w:val="31"/>
  </w:num>
  <w:num w:numId="16" w16cid:durableId="1016466989">
    <w:abstractNumId w:val="23"/>
  </w:num>
  <w:num w:numId="17" w16cid:durableId="1050426024">
    <w:abstractNumId w:val="26"/>
  </w:num>
  <w:num w:numId="18" w16cid:durableId="1484159968">
    <w:abstractNumId w:val="19"/>
  </w:num>
  <w:num w:numId="19" w16cid:durableId="2115901071">
    <w:abstractNumId w:val="20"/>
  </w:num>
  <w:num w:numId="20" w16cid:durableId="143402613">
    <w:abstractNumId w:val="4"/>
  </w:num>
  <w:num w:numId="21" w16cid:durableId="1963463721">
    <w:abstractNumId w:val="1"/>
  </w:num>
  <w:num w:numId="22" w16cid:durableId="1741446325">
    <w:abstractNumId w:val="10"/>
  </w:num>
  <w:num w:numId="23" w16cid:durableId="1851749706">
    <w:abstractNumId w:val="29"/>
  </w:num>
  <w:num w:numId="24" w16cid:durableId="165825122">
    <w:abstractNumId w:val="0"/>
  </w:num>
  <w:num w:numId="25" w16cid:durableId="954874225">
    <w:abstractNumId w:val="11"/>
  </w:num>
  <w:num w:numId="26" w16cid:durableId="2114592556">
    <w:abstractNumId w:val="3"/>
  </w:num>
  <w:num w:numId="27" w16cid:durableId="488060609">
    <w:abstractNumId w:val="36"/>
  </w:num>
  <w:num w:numId="28" w16cid:durableId="223298469">
    <w:abstractNumId w:val="7"/>
  </w:num>
  <w:num w:numId="29" w16cid:durableId="1248927902">
    <w:abstractNumId w:val="30"/>
  </w:num>
  <w:num w:numId="30" w16cid:durableId="1761950249">
    <w:abstractNumId w:val="24"/>
  </w:num>
  <w:num w:numId="31" w16cid:durableId="275718538">
    <w:abstractNumId w:val="15"/>
  </w:num>
  <w:num w:numId="32" w16cid:durableId="62803188">
    <w:abstractNumId w:val="8"/>
  </w:num>
  <w:num w:numId="33" w16cid:durableId="186329541">
    <w:abstractNumId w:val="13"/>
  </w:num>
  <w:num w:numId="34" w16cid:durableId="1630622461">
    <w:abstractNumId w:val="14"/>
  </w:num>
  <w:num w:numId="35" w16cid:durableId="233315761">
    <w:abstractNumId w:val="16"/>
  </w:num>
  <w:num w:numId="36" w16cid:durableId="65883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395982">
    <w:abstractNumId w:val="6"/>
  </w:num>
  <w:num w:numId="38" w16cid:durableId="36665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77C5B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3DBC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BAF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2196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2D6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6FB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F731-4E8E-4FA0-9691-96225E7D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2026-02-21T17:14:00Z</dcterms:modified>
</cp:coreProperties>
</file>